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49B14BF0" w:rsidR="00CF24A5" w:rsidRPr="00E23163" w:rsidRDefault="00E23163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 </w:t>
            </w:r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>лазерних вимірювачів швидкості транспортних засобів</w:t>
            </w:r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259CAF5A" w:rsidR="00CF24A5" w:rsidRPr="00E9340C" w:rsidRDefault="00E23163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0 000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297078FF" w:rsidR="00CF24A5" w:rsidRPr="00E9340C" w:rsidRDefault="00CF24A5" w:rsidP="00E9340C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</w:t>
            </w:r>
            <w:r w:rsidR="00D8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E23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D3C17F" w14:textId="53A1B174" w:rsidR="00E23163" w:rsidRPr="00E23163" w:rsidRDefault="00E23163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Лазерні вимірювачі швидкості транспортних засобів </w:t>
            </w:r>
            <w:proofErr w:type="spellStart"/>
            <w:r w:rsidR="00282C3C" w:rsidRPr="0028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TruCAM</w:t>
            </w:r>
            <w:proofErr w:type="spellEnd"/>
            <w:r w:rsidR="00282C3C" w:rsidRPr="0028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3C" w:rsidRPr="0028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</w:t>
            </w:r>
            <w:r w:rsidR="00282C3C" w:rsidRPr="00282C3C">
              <w:rPr>
                <w:rFonts w:ascii="Times New Roman" w:hAnsi="Times New Roman" w:cs="Times New Roman"/>
                <w:sz w:val="24"/>
                <w:szCs w:val="24"/>
              </w:rPr>
              <w:t xml:space="preserve"> 20/20 та </w:t>
            </w:r>
            <w:proofErr w:type="spellStart"/>
            <w:r w:rsidR="00282C3C" w:rsidRPr="0028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TruCAM</w:t>
            </w:r>
            <w:proofErr w:type="spellEnd"/>
            <w:r w:rsidR="00282C3C" w:rsidRPr="00282C3C">
              <w:rPr>
                <w:rFonts w:ascii="Times New Roman" w:hAnsi="Times New Roman" w:cs="Times New Roman"/>
                <w:sz w:val="24"/>
                <w:szCs w:val="24"/>
              </w:rPr>
              <w:t xml:space="preserve"> ІІ</w:t>
            </w:r>
            <w:r w:rsidR="00282C3C" w:rsidRPr="0028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щорічної повірки</w:t>
            </w:r>
            <w:r w:rsidR="00107956" w:rsidRPr="0010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технічного обслуговування та поточного ремонту.</w:t>
            </w:r>
          </w:p>
          <w:p w14:paraId="2CDC382F" w14:textId="3F199339" w:rsidR="00CF24A5" w:rsidRPr="00E9340C" w:rsidRDefault="00EA4684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 закупівлі </w:t>
            </w:r>
            <w:r w:rsidR="00E2316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обґрунтовується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необхідністю безперебійного функціонування </w:t>
            </w:r>
            <w:r w:rsidR="00E245B7">
              <w:rPr>
                <w:rFonts w:ascii="Times New Roman" w:hAnsi="Times New Roman" w:cs="Times New Roman"/>
                <w:sz w:val="24"/>
                <w:szCs w:val="24"/>
              </w:rPr>
              <w:t xml:space="preserve">лазерних вимірювачів швидкості транспортних засобів, які використовуються </w:t>
            </w:r>
            <w:r w:rsidR="00107956">
              <w:rPr>
                <w:rFonts w:ascii="Times New Roman" w:hAnsi="Times New Roman" w:cs="Times New Roman"/>
                <w:sz w:val="24"/>
                <w:szCs w:val="24"/>
              </w:rPr>
              <w:t>для отримання доказів під час контролю за дотриманням Правил дорожнього руху його учасниками</w:t>
            </w:r>
            <w:r w:rsidR="00E24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074575E1" w:rsidR="002746AC" w:rsidRPr="00E9340C" w:rsidRDefault="00282C3C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3C">
              <w:rPr>
                <w:rFonts w:ascii="Times New Roman" w:hAnsi="Times New Roman" w:cs="Times New Roman"/>
                <w:sz w:val="24"/>
                <w:szCs w:val="24"/>
              </w:rPr>
              <w:t>UA-2021-06-09-007528-b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4AE5" w14:textId="77777777" w:rsidR="000B6C9E" w:rsidRDefault="000B6C9E" w:rsidP="00CF24A5">
      <w:pPr>
        <w:spacing w:after="0" w:line="240" w:lineRule="auto"/>
      </w:pPr>
      <w:r>
        <w:separator/>
      </w:r>
    </w:p>
  </w:endnote>
  <w:endnote w:type="continuationSeparator" w:id="0">
    <w:p w14:paraId="79D00D3D" w14:textId="77777777" w:rsidR="000B6C9E" w:rsidRDefault="000B6C9E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CCB9" w14:textId="77777777" w:rsidR="000B6C9E" w:rsidRDefault="000B6C9E" w:rsidP="00CF24A5">
      <w:pPr>
        <w:spacing w:after="0" w:line="240" w:lineRule="auto"/>
      </w:pPr>
      <w:r>
        <w:separator/>
      </w:r>
    </w:p>
  </w:footnote>
  <w:footnote w:type="continuationSeparator" w:id="0">
    <w:p w14:paraId="38A1AE72" w14:textId="77777777" w:rsidR="000B6C9E" w:rsidRDefault="000B6C9E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B6C9E"/>
    <w:rsid w:val="000F2976"/>
    <w:rsid w:val="00107956"/>
    <w:rsid w:val="00123F2C"/>
    <w:rsid w:val="00143C4E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2C3C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B11B1"/>
    <w:rsid w:val="005D0A09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A15C89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36613"/>
    <w:rsid w:val="00C408D5"/>
    <w:rsid w:val="00C90F25"/>
    <w:rsid w:val="00CB13EB"/>
    <w:rsid w:val="00CC7E5F"/>
    <w:rsid w:val="00CF24A5"/>
    <w:rsid w:val="00D329E1"/>
    <w:rsid w:val="00D417F9"/>
    <w:rsid w:val="00D47284"/>
    <w:rsid w:val="00D80D63"/>
    <w:rsid w:val="00DE445B"/>
    <w:rsid w:val="00DE5261"/>
    <w:rsid w:val="00E23163"/>
    <w:rsid w:val="00E245B7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BE6ADFB0-AC7C-4692-B513-8E66F2F8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2021-02-22T13:40:00Z</cp:lastPrinted>
  <dcterms:created xsi:type="dcterms:W3CDTF">2021-06-09T13:21:00Z</dcterms:created>
  <dcterms:modified xsi:type="dcterms:W3CDTF">2021-06-09T13:21:00Z</dcterms:modified>
</cp:coreProperties>
</file>