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0" w:rsidRDefault="00BA2E3F" w:rsidP="002C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A2E3F" w:rsidRDefault="00E247FD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 НА ПУБЛИ</w:t>
      </w:r>
      <w:r w:rsidR="00F426A5">
        <w:rPr>
          <w:rFonts w:ascii="Times New Roman" w:hAnsi="Times New Roman" w:cs="Times New Roman"/>
          <w:b/>
          <w:sz w:val="28"/>
          <w:szCs w:val="28"/>
        </w:rPr>
        <w:t>ЧНУ</w:t>
      </w:r>
      <w:r>
        <w:rPr>
          <w:rFonts w:ascii="Times New Roman" w:hAnsi="Times New Roman" w:cs="Times New Roman"/>
          <w:b/>
          <w:sz w:val="28"/>
          <w:szCs w:val="28"/>
        </w:rPr>
        <w:t>Ю ИНФОРМАЦИ</w:t>
      </w:r>
      <w:r w:rsidR="00F426A5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F426A5" w:rsidRPr="00F426A5" w:rsidRDefault="00F426A5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FD" w:rsidRPr="00E247FD" w:rsidRDefault="00E247FD" w:rsidP="00E24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2C288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Распорядителем информации являе</w:t>
      </w:r>
      <w:r w:rsidRPr="00E247F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тся </w:t>
      </w:r>
      <w:proofErr w:type="spellStart"/>
      <w:r w:rsidRPr="00E247F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Депатрамент</w:t>
      </w:r>
      <w:proofErr w:type="spellEnd"/>
      <w:r w:rsidRPr="00E247F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патрульной полиции.</w:t>
      </w:r>
    </w:p>
    <w:p w:rsidR="00BA2E3F" w:rsidRDefault="002C288D" w:rsidP="002C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Спрашивающий</w:t>
      </w:r>
      <w:r w:rsidR="00BA2E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288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фамилия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имя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отчество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– для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физических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лиц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;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наимено</w:t>
      </w:r>
      <w:r w:rsidR="002C288D">
        <w:rPr>
          <w:rFonts w:ascii="Times New Roman" w:hAnsi="Times New Roman" w:cs="Times New Roman"/>
          <w:sz w:val="32"/>
          <w:szCs w:val="28"/>
          <w:vertAlign w:val="subscript"/>
        </w:rPr>
        <w:t>вание</w:t>
      </w:r>
      <w:proofErr w:type="spellEnd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>организации</w:t>
      </w:r>
      <w:proofErr w:type="spellEnd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proofErr w:type="spellStart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>фамилия</w:t>
      </w:r>
      <w:proofErr w:type="spellEnd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r w:rsidRPr="002C2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3F" w:rsidRDefault="002C288D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32"/>
          <w:szCs w:val="28"/>
          <w:vertAlign w:val="subscript"/>
        </w:rPr>
        <w:t>имя</w:t>
      </w:r>
      <w:proofErr w:type="spellEnd"/>
      <w:r>
        <w:rPr>
          <w:rFonts w:ascii="Times New Roman" w:hAnsi="Times New Roman" w:cs="Times New Roman"/>
          <w:sz w:val="32"/>
          <w:szCs w:val="28"/>
          <w:vertAlign w:val="subscript"/>
        </w:rPr>
        <w:t>,</w:t>
      </w:r>
      <w:r w:rsidRPr="002C288D"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отчество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представителя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организации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– для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юридических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лиц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и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объединений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граждан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не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имеющих</w:t>
      </w:r>
      <w:proofErr w:type="spellEnd"/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</w:t>
      </w:r>
    </w:p>
    <w:p w:rsidR="00BA2E3F" w:rsidRDefault="002C288D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статуса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юридического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лица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;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почтовый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адрес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или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электронный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адрес,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контактный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телефон)</w:t>
      </w:r>
    </w:p>
    <w:p w:rsidR="002C288D" w:rsidRDefault="002C288D" w:rsidP="00F4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88D" w:rsidRDefault="002C288D" w:rsidP="002C2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88D">
        <w:rPr>
          <w:rFonts w:ascii="Times New Roman" w:hAnsi="Times New Roman" w:cs="Times New Roman"/>
          <w:sz w:val="28"/>
          <w:szCs w:val="28"/>
        </w:rPr>
        <w:t>ЗАПРОС НА ПОЛУЧЕНИЕ ПУБЛИЧНОЙ ИНФОРМАЦИИ</w:t>
      </w:r>
    </w:p>
    <w:p w:rsidR="002C288D" w:rsidRDefault="002C288D" w:rsidP="002C2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с Законом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доступе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публичной</w:t>
      </w:r>
      <w:proofErr w:type="spellEnd"/>
    </w:p>
    <w:p w:rsidR="002C288D" w:rsidRDefault="002C288D" w:rsidP="002C2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>»</w:t>
      </w:r>
    </w:p>
    <w:p w:rsidR="00FE0BAD" w:rsidRDefault="002C288D" w:rsidP="002C2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FE0B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FE0BAD" w:rsidRDefault="00FE0BAD" w:rsidP="00F42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общее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описание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информации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или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вид,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название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реквизиты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или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>содержание</w:t>
      </w:r>
      <w:proofErr w:type="spellEnd"/>
      <w:r w:rsidR="002C288D"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документа</w:t>
      </w:r>
      <w:r w:rsidRPr="00FE0BAD">
        <w:rPr>
          <w:rFonts w:ascii="Times New Roman" w:hAnsi="Times New Roman" w:cs="Times New Roman"/>
          <w:sz w:val="32"/>
          <w:szCs w:val="28"/>
          <w:vertAlign w:val="subscript"/>
        </w:rPr>
        <w:t>)</w:t>
      </w:r>
    </w:p>
    <w:p w:rsidR="00FE0BAD" w:rsidRDefault="002C288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Запрашиваемую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необходимое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>)</w:t>
      </w:r>
      <w:r w:rsidR="00FE0BAD">
        <w:rPr>
          <w:rFonts w:ascii="Times New Roman" w:hAnsi="Times New Roman" w:cs="Times New Roman"/>
          <w:sz w:val="28"/>
          <w:szCs w:val="28"/>
        </w:rPr>
        <w:t>:</w:t>
      </w:r>
    </w:p>
    <w:p w:rsidR="00FE0BAD" w:rsidRDefault="002C288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288D">
        <w:rPr>
          <w:rFonts w:ascii="Times New Roman" w:hAnsi="Times New Roman" w:cs="Times New Roman"/>
          <w:sz w:val="28"/>
          <w:szCs w:val="28"/>
        </w:rPr>
        <w:t>почтовый</w:t>
      </w:r>
      <w:proofErr w:type="spellEnd"/>
      <w:r w:rsidRPr="002C288D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FE0BA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C288D" w:rsidRDefault="002C288D" w:rsidP="002C28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(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почтовый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индекс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область, район,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населенный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 пункт,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улица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 xml:space="preserve">, </w:t>
      </w:r>
      <w:proofErr w:type="spellStart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дом</w:t>
      </w:r>
      <w:proofErr w:type="spellEnd"/>
      <w:r w:rsidRPr="002C288D">
        <w:rPr>
          <w:rFonts w:ascii="Times New Roman" w:hAnsi="Times New Roman" w:cs="Times New Roman"/>
          <w:sz w:val="32"/>
          <w:szCs w:val="28"/>
          <w:vertAlign w:val="subscript"/>
        </w:rPr>
        <w:t>, корпус, квартира)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28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288D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="002C288D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FE0BA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телефаксом__________________________________________________________</w:t>
      </w:r>
    </w:p>
    <w:p w:rsidR="00FE0BAD" w:rsidRDefault="002C288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телефоном</w:t>
      </w:r>
      <w:r w:rsidR="00FE0B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     (дата)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  <w:t>(</w:t>
      </w:r>
      <w:proofErr w:type="spellStart"/>
      <w:r w:rsidR="002C288D">
        <w:rPr>
          <w:rFonts w:ascii="Times New Roman" w:hAnsi="Times New Roman" w:cs="Times New Roman"/>
          <w:sz w:val="32"/>
          <w:szCs w:val="28"/>
          <w:vertAlign w:val="subscript"/>
        </w:rPr>
        <w:t>подпись</w:t>
      </w:r>
      <w:proofErr w:type="spellEnd"/>
      <w:r>
        <w:rPr>
          <w:rFonts w:ascii="Times New Roman" w:hAnsi="Times New Roman" w:cs="Times New Roman"/>
          <w:sz w:val="32"/>
          <w:szCs w:val="28"/>
          <w:vertAlign w:val="subscript"/>
        </w:rPr>
        <w:t>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</w:p>
    <w:p w:rsidR="00F426A5" w:rsidRP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EE" w:rsidRDefault="00987EEE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Запрос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подан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>:</w:t>
      </w:r>
    </w:p>
    <w:p w:rsidR="00987EEE" w:rsidRPr="00987EEE" w:rsidRDefault="00987EEE" w:rsidP="00987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почтовый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– вул.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3, г</w:t>
      </w:r>
      <w:r w:rsidRPr="00987E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>, 03048;</w:t>
      </w:r>
    </w:p>
    <w:p w:rsidR="00987EEE" w:rsidRPr="00987EEE" w:rsidRDefault="00987EEE" w:rsidP="00987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7EEE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987EEE">
        <w:rPr>
          <w:rFonts w:ascii="Times New Roman" w:hAnsi="Times New Roman" w:cs="Times New Roman"/>
          <w:sz w:val="28"/>
          <w:szCs w:val="28"/>
        </w:rPr>
        <w:t xml:space="preserve"> адрес – </w:t>
      </w:r>
      <w:hyperlink r:id="rId4" w:history="1"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patrol</w:t>
        </w:r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police</w:t>
        </w:r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87E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987EEE">
        <w:rPr>
          <w:rFonts w:ascii="Times New Roman" w:hAnsi="Times New Roman" w:cs="Times New Roman"/>
          <w:sz w:val="28"/>
          <w:szCs w:val="28"/>
        </w:rPr>
        <w:t>;</w:t>
      </w:r>
    </w:p>
    <w:p w:rsidR="00FE0BAD" w:rsidRPr="00FE0BAD" w:rsidRDefault="00987EEE" w:rsidP="00987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87EEE">
        <w:rPr>
          <w:rFonts w:ascii="Times New Roman" w:hAnsi="Times New Roman" w:cs="Times New Roman"/>
          <w:sz w:val="28"/>
          <w:szCs w:val="28"/>
        </w:rPr>
        <w:t>телефону – (044)287-82-82</w:t>
      </w:r>
    </w:p>
    <w:sectPr w:rsidR="00FE0BAD" w:rsidRPr="00FE0BAD" w:rsidSect="002C288D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D"/>
    <w:rsid w:val="002C288D"/>
    <w:rsid w:val="005B4FE0"/>
    <w:rsid w:val="0070610D"/>
    <w:rsid w:val="00987EEE"/>
    <w:rsid w:val="00BA2E3F"/>
    <w:rsid w:val="00E16B25"/>
    <w:rsid w:val="00E247FD"/>
    <w:rsid w:val="00F426A5"/>
    <w:rsid w:val="00F550EE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F2AA"/>
  <w15:chartTrackingRefBased/>
  <w15:docId w15:val="{02792A7E-B549-477C-A244-891A7D6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6A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47F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ell\Desktop\public@patrol.polic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2018-08-07T07:45:00Z</dcterms:created>
  <dcterms:modified xsi:type="dcterms:W3CDTF">2018-08-07T07:46:00Z</dcterms:modified>
</cp:coreProperties>
</file>